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703"/>
        <w:gridCol w:w="1311"/>
        <w:gridCol w:w="1544"/>
        <w:gridCol w:w="6586"/>
        <w:gridCol w:w="2706"/>
      </w:tblGrid>
      <w:tr w:rsidR="003D171E" w:rsidRPr="006E3C76" w:rsidTr="008A4762">
        <w:tc>
          <w:tcPr>
            <w:tcW w:w="2703" w:type="dxa"/>
          </w:tcPr>
          <w:p w:rsidR="003D171E" w:rsidRPr="006E3C76" w:rsidRDefault="003D171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311" w:type="dxa"/>
          </w:tcPr>
          <w:p w:rsidR="003D171E" w:rsidRPr="006E3C76" w:rsidRDefault="003D171E" w:rsidP="00340D4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E3C76" w:rsidRDefault="003D171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586" w:type="dxa"/>
          </w:tcPr>
          <w:p w:rsidR="003D171E" w:rsidRPr="006E3C76" w:rsidRDefault="003D171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706" w:type="dxa"/>
          </w:tcPr>
          <w:p w:rsidR="003D171E" w:rsidRPr="006E3C76" w:rsidRDefault="003D171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 w:rsidP="00052F3F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576</w:t>
            </w:r>
          </w:p>
        </w:tc>
        <w:tc>
          <w:tcPr>
            <w:tcW w:w="6586" w:type="dxa"/>
          </w:tcPr>
          <w:p w:rsidR="003825E5" w:rsidRPr="006E3C76" w:rsidRDefault="003825E5" w:rsidP="00455B60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E3C76">
              <w:rPr>
                <w:rFonts w:ascii="Times New Roman" w:eastAsia="Calibri" w:hAnsi="Times New Roman" w:cs="Times New Roman"/>
                <w:bCs/>
              </w:rPr>
              <w:t xml:space="preserve">Об утверждении Плана приватизации муниципального имущества в муниципальном образовании «Сельское поселение Караул» </w:t>
            </w:r>
          </w:p>
          <w:p w:rsidR="003825E5" w:rsidRPr="006E3C76" w:rsidRDefault="003825E5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  <w:bCs/>
              </w:rPr>
              <w:t>на 2014 год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577</w:t>
            </w:r>
          </w:p>
        </w:tc>
        <w:tc>
          <w:tcPr>
            <w:tcW w:w="6586" w:type="dxa"/>
          </w:tcPr>
          <w:p w:rsidR="003825E5" w:rsidRPr="006E3C76" w:rsidRDefault="003825E5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утверждении Плана правотворческой деятельности Караульского сельского Совета депутатов на 2014 год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578</w:t>
            </w:r>
          </w:p>
        </w:tc>
        <w:tc>
          <w:tcPr>
            <w:tcW w:w="6586" w:type="dxa"/>
          </w:tcPr>
          <w:p w:rsidR="003825E5" w:rsidRPr="006E3C76" w:rsidRDefault="003825E5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формировании избирательной комиссии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579</w:t>
            </w:r>
          </w:p>
        </w:tc>
        <w:tc>
          <w:tcPr>
            <w:tcW w:w="6586" w:type="dxa"/>
          </w:tcPr>
          <w:p w:rsidR="003825E5" w:rsidRPr="006E3C76" w:rsidRDefault="003825E5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23.12.2013г. № 569 «Об утверждении бюджета поселения на 2014 год</w:t>
            </w:r>
            <w:r w:rsidRPr="006E3C76">
              <w:rPr>
                <w:rFonts w:ascii="Times New Roman" w:eastAsia="Calibri" w:hAnsi="Times New Roman" w:cs="Times New Roman"/>
                <w:spacing w:val="-2"/>
              </w:rPr>
              <w:t xml:space="preserve"> и плановый период 2015-2016 годов</w:t>
            </w:r>
            <w:r w:rsidRPr="006E3C76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580</w:t>
            </w:r>
          </w:p>
        </w:tc>
        <w:tc>
          <w:tcPr>
            <w:tcW w:w="6586" w:type="dxa"/>
          </w:tcPr>
          <w:p w:rsidR="003825E5" w:rsidRPr="006E3C76" w:rsidRDefault="003825E5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581</w:t>
            </w:r>
          </w:p>
        </w:tc>
        <w:tc>
          <w:tcPr>
            <w:tcW w:w="6586" w:type="dxa"/>
          </w:tcPr>
          <w:p w:rsidR="003825E5" w:rsidRPr="006E3C76" w:rsidRDefault="003825E5" w:rsidP="00281BEE">
            <w:pPr>
              <w:ind w:left="34" w:firstLine="33"/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внесении изменений в Решение  Караульского сельского Совета депутатов от 10.04.2012г. №440 «Об утверждении Положения о порядке ведения учета малоимущих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582</w:t>
            </w:r>
          </w:p>
        </w:tc>
        <w:tc>
          <w:tcPr>
            <w:tcW w:w="6586" w:type="dxa"/>
          </w:tcPr>
          <w:p w:rsidR="003825E5" w:rsidRPr="006E3C76" w:rsidRDefault="00C715E1" w:rsidP="00CE064D">
            <w:pPr>
              <w:pStyle w:val="11"/>
              <w:shd w:val="clear" w:color="auto" w:fill="auto"/>
              <w:ind w:left="34" w:firstLine="33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 Караульского сельского Совета депутатов от 31.03.2010г. №317 «Об утверждении Положения об оплате труда лиц, замещающих муниципальные должности в сельском поселении Караул и денежном содержании лиц, замещающих муниципальные должности муниципальной службы в органах местного самоуправления, муниципальных органах сельского поселения Караул»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6E3C76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583</w:t>
            </w:r>
          </w:p>
        </w:tc>
        <w:tc>
          <w:tcPr>
            <w:tcW w:w="6586" w:type="dxa"/>
          </w:tcPr>
          <w:p w:rsidR="003825E5" w:rsidRPr="006E3C76" w:rsidRDefault="00C715E1" w:rsidP="00CE064D">
            <w:pPr>
              <w:pStyle w:val="11"/>
              <w:shd w:val="clear" w:color="auto" w:fill="auto"/>
              <w:ind w:left="34" w:firstLine="33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 внесении изменений в Решение  Караульского сельского Совета </w:t>
            </w:r>
            <w:r w:rsidRPr="006E3C76">
              <w:rPr>
                <w:sz w:val="22"/>
                <w:szCs w:val="22"/>
              </w:rPr>
              <w:lastRenderedPageBreak/>
              <w:t>депутатов от 28.06.2013г. №536 «Об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584</w:t>
            </w:r>
          </w:p>
        </w:tc>
        <w:tc>
          <w:tcPr>
            <w:tcW w:w="6586" w:type="dxa"/>
          </w:tcPr>
          <w:p w:rsidR="003825E5" w:rsidRPr="006E3C76" w:rsidRDefault="00C715E1" w:rsidP="00C715E1">
            <w:pPr>
              <w:ind w:left="34" w:firstLine="33"/>
              <w:jc w:val="both"/>
              <w:rPr>
                <w:rFonts w:ascii="Times New Roman" w:eastAsia="Calibri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О внесении изменений в Решение  Караульского сельского Совета депутатов от 21.02.2013г. №501 «О размещении сведений о доходах, об имуществе и обязательствах имущественного характера»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585</w:t>
            </w:r>
          </w:p>
        </w:tc>
        <w:tc>
          <w:tcPr>
            <w:tcW w:w="6586" w:type="dxa"/>
          </w:tcPr>
          <w:p w:rsidR="003825E5" w:rsidRPr="006E3C76" w:rsidRDefault="00C715E1" w:rsidP="00501664">
            <w:pPr>
              <w:pStyle w:val="11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и до</w:t>
            </w:r>
            <w:r w:rsidR="00501664" w:rsidRPr="006E3C76">
              <w:rPr>
                <w:sz w:val="22"/>
                <w:szCs w:val="22"/>
              </w:rPr>
              <w:t xml:space="preserve">полнений в Устав муниципального </w:t>
            </w:r>
            <w:r w:rsidRPr="006E3C76">
              <w:rPr>
                <w:sz w:val="22"/>
                <w:szCs w:val="22"/>
              </w:rPr>
              <w:t>образования «Сельское поселение Караул»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586</w:t>
            </w:r>
          </w:p>
        </w:tc>
        <w:tc>
          <w:tcPr>
            <w:tcW w:w="6586" w:type="dxa"/>
          </w:tcPr>
          <w:p w:rsidR="003825E5" w:rsidRPr="006E3C76" w:rsidRDefault="00C715E1" w:rsidP="00CE064D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rFonts w:eastAsia="Calibri"/>
                <w:sz w:val="22"/>
                <w:szCs w:val="22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825E5" w:rsidRPr="006E3C76" w:rsidTr="008A4762">
        <w:tc>
          <w:tcPr>
            <w:tcW w:w="2703" w:type="dxa"/>
          </w:tcPr>
          <w:p w:rsidR="003825E5" w:rsidRPr="006E3C76" w:rsidRDefault="003825E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12.02.2014</w:t>
            </w:r>
          </w:p>
        </w:tc>
        <w:tc>
          <w:tcPr>
            <w:tcW w:w="1544" w:type="dxa"/>
          </w:tcPr>
          <w:p w:rsidR="003825E5" w:rsidRPr="006E3C76" w:rsidRDefault="003825E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587</w:t>
            </w:r>
          </w:p>
        </w:tc>
        <w:tc>
          <w:tcPr>
            <w:tcW w:w="6586" w:type="dxa"/>
          </w:tcPr>
          <w:p w:rsidR="003825E5" w:rsidRPr="006E3C76" w:rsidRDefault="00C715E1" w:rsidP="00501664">
            <w:pPr>
              <w:pStyle w:val="11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утверждении проекта</w:t>
            </w:r>
            <w:r w:rsidR="00501664" w:rsidRPr="006E3C76">
              <w:rPr>
                <w:sz w:val="22"/>
                <w:szCs w:val="22"/>
              </w:rPr>
              <w:t xml:space="preserve"> изменений и дополнений в Устав </w:t>
            </w:r>
            <w:r w:rsidRPr="006E3C76">
              <w:rPr>
                <w:sz w:val="22"/>
                <w:szCs w:val="22"/>
              </w:rPr>
              <w:t>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3825E5" w:rsidRPr="006E3C76" w:rsidRDefault="003825E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26B25" w:rsidRPr="006E3C76" w:rsidTr="008A4762">
        <w:tc>
          <w:tcPr>
            <w:tcW w:w="2703" w:type="dxa"/>
          </w:tcPr>
          <w:p w:rsidR="00F26B25" w:rsidRPr="006E3C76" w:rsidRDefault="00F26B2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588</w:t>
            </w:r>
          </w:p>
        </w:tc>
        <w:tc>
          <w:tcPr>
            <w:tcW w:w="6586" w:type="dxa"/>
          </w:tcPr>
          <w:p w:rsidR="00F26B25" w:rsidRPr="006E3C76" w:rsidRDefault="00F26B25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внесении изменений и дополнений в Устав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6B25" w:rsidRPr="006E3C76" w:rsidRDefault="00F26B2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26B25" w:rsidRPr="006E3C76" w:rsidTr="008A4762">
        <w:tc>
          <w:tcPr>
            <w:tcW w:w="2703" w:type="dxa"/>
          </w:tcPr>
          <w:p w:rsidR="00F26B25" w:rsidRPr="006E3C76" w:rsidRDefault="00F26B2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589</w:t>
            </w:r>
          </w:p>
        </w:tc>
        <w:tc>
          <w:tcPr>
            <w:tcW w:w="6586" w:type="dxa"/>
          </w:tcPr>
          <w:p w:rsidR="00F26B25" w:rsidRPr="006E3C76" w:rsidRDefault="00F26B25" w:rsidP="0068614A">
            <w:pPr>
              <w:ind w:left="-29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6E3C76">
              <w:rPr>
                <w:rFonts w:ascii="Times New Roman" w:eastAsia="Calibri" w:hAnsi="Times New Roman" w:cs="Times New Roman"/>
              </w:rPr>
              <w:t xml:space="preserve">О муниципальной экспертной рабочей группе по </w:t>
            </w:r>
            <w:r w:rsidRPr="006E3C76">
              <w:rPr>
                <w:rFonts w:ascii="Times New Roman" w:eastAsia="Calibri" w:hAnsi="Times New Roman" w:cs="Times New Roman"/>
                <w:bCs/>
              </w:rPr>
              <w:t xml:space="preserve">рассмотрению общественных инициатив, направленных гражданами Российской Федерации с использованием интернет - ресурса </w:t>
            </w:r>
            <w:r w:rsidRPr="006E3C76">
              <w:rPr>
                <w:rFonts w:ascii="Times New Roman" w:hAnsi="Times New Roman" w:cs="Times New Roman"/>
                <w:bCs/>
              </w:rPr>
              <w:t>«Российская общественная инициатива»</w:t>
            </w:r>
          </w:p>
        </w:tc>
        <w:tc>
          <w:tcPr>
            <w:tcW w:w="2706" w:type="dxa"/>
          </w:tcPr>
          <w:p w:rsidR="00F26B25" w:rsidRPr="006E3C76" w:rsidRDefault="00F26B2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26B25" w:rsidRPr="006E3C76" w:rsidTr="008A4762">
        <w:tc>
          <w:tcPr>
            <w:tcW w:w="2703" w:type="dxa"/>
          </w:tcPr>
          <w:p w:rsidR="00F26B25" w:rsidRPr="006E3C76" w:rsidRDefault="00F26B2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590</w:t>
            </w:r>
          </w:p>
        </w:tc>
        <w:tc>
          <w:tcPr>
            <w:tcW w:w="6586" w:type="dxa"/>
          </w:tcPr>
          <w:p w:rsidR="00F26B25" w:rsidRPr="006E3C76" w:rsidRDefault="00F26B25" w:rsidP="0068614A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О внесении изменений в Решение Совета сельского поселения Караул</w:t>
            </w:r>
            <w:r w:rsidR="0068614A" w:rsidRPr="006E3C76">
              <w:rPr>
                <w:rFonts w:ascii="Times New Roman" w:eastAsia="Calibri" w:hAnsi="Times New Roman" w:cs="Times New Roman"/>
              </w:rPr>
              <w:t xml:space="preserve"> </w:t>
            </w:r>
            <w:r w:rsidRPr="006E3C76">
              <w:rPr>
                <w:rFonts w:ascii="Times New Roman" w:hAnsi="Times New Roman" w:cs="Times New Roman"/>
              </w:rPr>
              <w:t>от 30.11.2010 г. № 351 «</w:t>
            </w:r>
            <w:r w:rsidRPr="006E3C76">
              <w:rPr>
                <w:rFonts w:ascii="Times New Roman" w:hAnsi="Times New Roman" w:cs="Times New Roman"/>
                <w:bCs/>
              </w:rPr>
              <w:t>Об установлении земельного налога</w:t>
            </w:r>
            <w:r w:rsidRPr="006E3C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F26B25" w:rsidRPr="006E3C76" w:rsidRDefault="00F26B2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26B25" w:rsidRPr="006E3C76" w:rsidTr="008A4762">
        <w:tc>
          <w:tcPr>
            <w:tcW w:w="2703" w:type="dxa"/>
          </w:tcPr>
          <w:p w:rsidR="00F26B25" w:rsidRPr="006E3C76" w:rsidRDefault="00F26B2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591</w:t>
            </w:r>
          </w:p>
        </w:tc>
        <w:tc>
          <w:tcPr>
            <w:tcW w:w="6586" w:type="dxa"/>
          </w:tcPr>
          <w:p w:rsidR="00F26B25" w:rsidRPr="006E3C76" w:rsidRDefault="00F26B25" w:rsidP="0068614A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внесении изменений в Решение Совета сельского поселения Караул от 27.09.2012 г. № 469 «Об утверждении методики расчета арендной платы за пользование имуществом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26B25" w:rsidRPr="006E3C76" w:rsidRDefault="00F26B2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26B25" w:rsidRPr="006E3C76" w:rsidTr="008A4762">
        <w:tc>
          <w:tcPr>
            <w:tcW w:w="2703" w:type="dxa"/>
          </w:tcPr>
          <w:p w:rsidR="00F26B25" w:rsidRPr="006E3C76" w:rsidRDefault="00F26B25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26B25" w:rsidRPr="006E3C76" w:rsidRDefault="00F26B25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592</w:t>
            </w:r>
          </w:p>
        </w:tc>
        <w:tc>
          <w:tcPr>
            <w:tcW w:w="6586" w:type="dxa"/>
          </w:tcPr>
          <w:p w:rsidR="00F26B25" w:rsidRPr="006E3C76" w:rsidRDefault="00F26B25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bCs/>
                <w:sz w:val="22"/>
                <w:szCs w:val="22"/>
              </w:rPr>
              <w:t>О внесении изменение в Решение Караульского сельского Совета депутатов от 12.02.2014 г. № 576 «Об утверждении Плана приватизации муниципального имущества в муниципальном образовании  «Сельское поселение Караул» на 2014 год»</w:t>
            </w:r>
          </w:p>
        </w:tc>
        <w:tc>
          <w:tcPr>
            <w:tcW w:w="2706" w:type="dxa"/>
          </w:tcPr>
          <w:p w:rsidR="00F26B25" w:rsidRPr="006E3C76" w:rsidRDefault="00F26B25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3200B" w:rsidRPr="006E3C76" w:rsidTr="008A4762">
        <w:tc>
          <w:tcPr>
            <w:tcW w:w="2703" w:type="dxa"/>
          </w:tcPr>
          <w:p w:rsidR="00F3200B" w:rsidRPr="006E3C76" w:rsidRDefault="00F3200B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3200B" w:rsidRPr="006E3C76" w:rsidRDefault="00F3200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3200B" w:rsidRPr="006E3C76" w:rsidRDefault="00F3200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593</w:t>
            </w:r>
          </w:p>
        </w:tc>
        <w:tc>
          <w:tcPr>
            <w:tcW w:w="6586" w:type="dxa"/>
          </w:tcPr>
          <w:p w:rsidR="00F3200B" w:rsidRPr="006E3C76" w:rsidRDefault="00F3200B" w:rsidP="00F3200B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внесении изменений в Решение Совета сельского поселения Караул от 30.11.2011 г. № 418 «</w:t>
            </w:r>
            <w:r w:rsidRPr="006E3C76">
              <w:rPr>
                <w:rFonts w:ascii="Times New Roman" w:hAnsi="Times New Roman" w:cs="Times New Roman"/>
                <w:bCs/>
              </w:rPr>
              <w:t>Об установлении ставки налога на имущество физических лиц</w:t>
            </w:r>
            <w:r w:rsidRPr="006E3C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F3200B" w:rsidRPr="006E3C76" w:rsidRDefault="00F3200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3200B" w:rsidRPr="006E3C76" w:rsidTr="008A4762">
        <w:tc>
          <w:tcPr>
            <w:tcW w:w="2703" w:type="dxa"/>
          </w:tcPr>
          <w:p w:rsidR="00F3200B" w:rsidRPr="006E3C76" w:rsidRDefault="00F3200B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3200B" w:rsidRPr="006E3C76" w:rsidRDefault="00F3200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3200B" w:rsidRPr="006E3C76" w:rsidRDefault="00F3200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594</w:t>
            </w:r>
          </w:p>
        </w:tc>
        <w:tc>
          <w:tcPr>
            <w:tcW w:w="6586" w:type="dxa"/>
          </w:tcPr>
          <w:p w:rsidR="00F3200B" w:rsidRPr="006E3C76" w:rsidRDefault="00F3200B" w:rsidP="00F32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назначении членов Избирательной комиссии 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F3200B" w:rsidRPr="006E3C76" w:rsidRDefault="00F3200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F3200B" w:rsidRPr="006E3C76" w:rsidTr="008A4762">
        <w:tc>
          <w:tcPr>
            <w:tcW w:w="2703" w:type="dxa"/>
          </w:tcPr>
          <w:p w:rsidR="00F3200B" w:rsidRPr="006E3C76" w:rsidRDefault="00F3200B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F3200B" w:rsidRPr="006E3C76" w:rsidRDefault="00F3200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F3200B" w:rsidRPr="006E3C76" w:rsidRDefault="00F3200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595</w:t>
            </w:r>
          </w:p>
        </w:tc>
        <w:tc>
          <w:tcPr>
            <w:tcW w:w="6586" w:type="dxa"/>
          </w:tcPr>
          <w:p w:rsidR="00F3200B" w:rsidRPr="006E3C76" w:rsidRDefault="00F3200B" w:rsidP="00F3200B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F3200B" w:rsidRPr="006E3C76" w:rsidRDefault="00F3200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596</w:t>
            </w:r>
          </w:p>
        </w:tc>
        <w:tc>
          <w:tcPr>
            <w:tcW w:w="6586" w:type="dxa"/>
          </w:tcPr>
          <w:p w:rsidR="003D0131" w:rsidRPr="006E3C76" w:rsidRDefault="003D0131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 Караульского сельского Совета депутатов от  23.12.2013г. № 575 «Об утверждении Правил передачи подарков, полученных лицами, замещающими муниципальные должности или должности муниципальной службы в муниципальном образовании «Сельское поселение Караул» в связи с протокольными мероприятиями, служебными командировками и другими официальными мероприятиями»</w:t>
            </w:r>
          </w:p>
        </w:tc>
        <w:tc>
          <w:tcPr>
            <w:tcW w:w="2706" w:type="dxa"/>
          </w:tcPr>
          <w:p w:rsidR="003D0131" w:rsidRPr="006E3C76" w:rsidRDefault="003D013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597</w:t>
            </w:r>
          </w:p>
        </w:tc>
        <w:tc>
          <w:tcPr>
            <w:tcW w:w="6586" w:type="dxa"/>
          </w:tcPr>
          <w:p w:rsidR="003D0131" w:rsidRPr="006E3C76" w:rsidRDefault="003D0131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и дополнений в Решение Караульского сельского Совета депутатов от 13 июня 2012г. № 457 «Об утверждении Положения о новой системе оплаты труда работников муниципальных казенных учреждений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3D0131" w:rsidRPr="006E3C76" w:rsidRDefault="003D013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7D3C7F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598</w:t>
            </w:r>
          </w:p>
        </w:tc>
        <w:tc>
          <w:tcPr>
            <w:tcW w:w="6586" w:type="dxa"/>
          </w:tcPr>
          <w:p w:rsidR="003D0131" w:rsidRPr="006E3C76" w:rsidRDefault="003D0131" w:rsidP="00455B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23.12.2013г. № 569 </w:t>
            </w:r>
            <w:r w:rsidRPr="006E3C76">
              <w:rPr>
                <w:rFonts w:ascii="Times New Roman" w:hAnsi="Times New Roman" w:cs="Times New Roman"/>
              </w:rPr>
              <w:t>«Об утверждении бюджета поселения на 2014 год</w:t>
            </w:r>
            <w:r w:rsidRPr="006E3C76">
              <w:rPr>
                <w:rFonts w:ascii="Times New Roman" w:hAnsi="Times New Roman" w:cs="Times New Roman"/>
                <w:spacing w:val="-2"/>
              </w:rPr>
              <w:t xml:space="preserve"> и плановый период 2015-2016 годы</w:t>
            </w:r>
            <w:r w:rsidRPr="006E3C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3D0131" w:rsidRPr="006E3C76" w:rsidRDefault="003D0131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B6589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599</w:t>
            </w:r>
          </w:p>
        </w:tc>
        <w:tc>
          <w:tcPr>
            <w:tcW w:w="6586" w:type="dxa"/>
          </w:tcPr>
          <w:p w:rsidR="003D0131" w:rsidRPr="006E3C76" w:rsidRDefault="003D0131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3D0131" w:rsidRPr="006E3C76" w:rsidRDefault="003D013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B6589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600</w:t>
            </w:r>
          </w:p>
        </w:tc>
        <w:tc>
          <w:tcPr>
            <w:tcW w:w="6586" w:type="dxa"/>
          </w:tcPr>
          <w:p w:rsidR="003D0131" w:rsidRPr="006E3C76" w:rsidRDefault="003D0131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Совета сельского поселения Караул от 23.12.2013 г. № 572 «Об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2014 года»</w:t>
            </w:r>
          </w:p>
        </w:tc>
        <w:tc>
          <w:tcPr>
            <w:tcW w:w="2706" w:type="dxa"/>
          </w:tcPr>
          <w:p w:rsidR="003D0131" w:rsidRPr="006E3C76" w:rsidRDefault="003D013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B6589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601</w:t>
            </w:r>
          </w:p>
        </w:tc>
        <w:tc>
          <w:tcPr>
            <w:tcW w:w="6586" w:type="dxa"/>
          </w:tcPr>
          <w:p w:rsidR="003D0131" w:rsidRPr="006E3C76" w:rsidRDefault="003D0131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Об утверждении проекта изменений и дополнений в Устав</w:t>
            </w:r>
          </w:p>
          <w:p w:rsidR="003D0131" w:rsidRPr="006E3C76" w:rsidRDefault="003D0131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3D0131" w:rsidRPr="006E3C76" w:rsidRDefault="003D013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3D0131" w:rsidRPr="006E3C76" w:rsidTr="008A4762">
        <w:tc>
          <w:tcPr>
            <w:tcW w:w="2703" w:type="dxa"/>
          </w:tcPr>
          <w:p w:rsidR="003D0131" w:rsidRPr="006E3C76" w:rsidRDefault="003D0131" w:rsidP="00B6589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09.04.2014 </w:t>
            </w:r>
          </w:p>
        </w:tc>
        <w:tc>
          <w:tcPr>
            <w:tcW w:w="1544" w:type="dxa"/>
          </w:tcPr>
          <w:p w:rsidR="003D0131" w:rsidRPr="006E3C76" w:rsidRDefault="003D0131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602</w:t>
            </w:r>
          </w:p>
        </w:tc>
        <w:tc>
          <w:tcPr>
            <w:tcW w:w="6586" w:type="dxa"/>
          </w:tcPr>
          <w:p w:rsidR="003D0131" w:rsidRPr="006E3C76" w:rsidRDefault="003D0131" w:rsidP="006C3E4A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О принятии к рассмотрению отчета Администрации сельского поселения Караул об исполнении бюджета муниципального</w:t>
            </w:r>
            <w:r w:rsidR="006C3E4A" w:rsidRPr="006E3C76">
              <w:rPr>
                <w:rFonts w:ascii="Times New Roman" w:eastAsia="Calibri" w:hAnsi="Times New Roman" w:cs="Times New Roman"/>
              </w:rPr>
              <w:t xml:space="preserve"> </w:t>
            </w:r>
            <w:r w:rsidRPr="006E3C76">
              <w:rPr>
                <w:rFonts w:ascii="Times New Roman" w:hAnsi="Times New Roman" w:cs="Times New Roman"/>
              </w:rPr>
              <w:t>образования «Сельское поселение Караул» за 2013 г.</w:t>
            </w:r>
          </w:p>
        </w:tc>
        <w:tc>
          <w:tcPr>
            <w:tcW w:w="2706" w:type="dxa"/>
          </w:tcPr>
          <w:p w:rsidR="003D0131" w:rsidRPr="006E3C76" w:rsidRDefault="003D0131" w:rsidP="00B65890">
            <w:pPr>
              <w:rPr>
                <w:rFonts w:ascii="Times New Roman" w:hAnsi="Times New Roman" w:cs="Times New Roman"/>
              </w:rPr>
            </w:pPr>
          </w:p>
        </w:tc>
      </w:tr>
      <w:tr w:rsidR="00852DDA" w:rsidRPr="006E3C76" w:rsidTr="008A4762">
        <w:tc>
          <w:tcPr>
            <w:tcW w:w="2703" w:type="dxa"/>
          </w:tcPr>
          <w:p w:rsidR="00852DDA" w:rsidRPr="006E3C76" w:rsidRDefault="00852DDA" w:rsidP="00805DF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603</w:t>
            </w:r>
          </w:p>
        </w:tc>
        <w:tc>
          <w:tcPr>
            <w:tcW w:w="6586" w:type="dxa"/>
          </w:tcPr>
          <w:p w:rsidR="00852DDA" w:rsidRPr="006E3C76" w:rsidRDefault="00852DD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 от 09.04.2014г. № 594«О назначении членов Избирательной комиссии 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852DDA" w:rsidRPr="006E3C76" w:rsidRDefault="00852DDA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52DDA" w:rsidRPr="006E3C76" w:rsidTr="008A4762">
        <w:tc>
          <w:tcPr>
            <w:tcW w:w="2703" w:type="dxa"/>
          </w:tcPr>
          <w:p w:rsidR="00852DDA" w:rsidRPr="006E3C76" w:rsidRDefault="00852DDA" w:rsidP="00805DF9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605</w:t>
            </w:r>
          </w:p>
        </w:tc>
        <w:tc>
          <w:tcPr>
            <w:tcW w:w="6586" w:type="dxa"/>
          </w:tcPr>
          <w:p w:rsidR="00852DDA" w:rsidRPr="006E3C76" w:rsidRDefault="00852DD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Об утверждении отчета Администрации сельского поселения Караул об исполнении бюджета поселения за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E3C76">
                <w:rPr>
                  <w:sz w:val="22"/>
                  <w:szCs w:val="22"/>
                </w:rPr>
                <w:t>2013 г</w:t>
              </w:r>
            </w:smartTag>
            <w:r w:rsidRPr="006E3C76">
              <w:rPr>
                <w:sz w:val="22"/>
                <w:szCs w:val="22"/>
              </w:rPr>
              <w:t>.</w:t>
            </w:r>
          </w:p>
        </w:tc>
        <w:tc>
          <w:tcPr>
            <w:tcW w:w="2706" w:type="dxa"/>
          </w:tcPr>
          <w:p w:rsidR="00852DDA" w:rsidRPr="006E3C76" w:rsidRDefault="00852DDA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52DDA" w:rsidRPr="006E3C76" w:rsidTr="008A4762">
        <w:tc>
          <w:tcPr>
            <w:tcW w:w="2703" w:type="dxa"/>
          </w:tcPr>
          <w:p w:rsidR="00852DDA" w:rsidRPr="006E3C76" w:rsidRDefault="00852DDA" w:rsidP="00805DF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606</w:t>
            </w:r>
          </w:p>
        </w:tc>
        <w:tc>
          <w:tcPr>
            <w:tcW w:w="6586" w:type="dxa"/>
          </w:tcPr>
          <w:p w:rsidR="00852DDA" w:rsidRPr="006E3C76" w:rsidRDefault="00852DD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 выдвижении делегатов для участия в работе </w:t>
            </w:r>
            <w:r w:rsidRPr="006E3C76">
              <w:rPr>
                <w:sz w:val="22"/>
                <w:szCs w:val="22"/>
                <w:lang w:val="en-US"/>
              </w:rPr>
              <w:t>VII</w:t>
            </w:r>
            <w:r w:rsidRPr="006E3C76">
              <w:rPr>
                <w:sz w:val="22"/>
                <w:szCs w:val="22"/>
              </w:rPr>
              <w:t xml:space="preserve"> Съезда депутатов Красноярского края</w:t>
            </w:r>
          </w:p>
        </w:tc>
        <w:tc>
          <w:tcPr>
            <w:tcW w:w="2706" w:type="dxa"/>
          </w:tcPr>
          <w:p w:rsidR="00852DDA" w:rsidRPr="006E3C76" w:rsidRDefault="00852DDA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52DDA" w:rsidRPr="006E3C76" w:rsidTr="008A4762">
        <w:tc>
          <w:tcPr>
            <w:tcW w:w="2703" w:type="dxa"/>
          </w:tcPr>
          <w:p w:rsidR="00852DDA" w:rsidRPr="006E3C76" w:rsidRDefault="00852DDA" w:rsidP="00805DF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607</w:t>
            </w:r>
          </w:p>
        </w:tc>
        <w:tc>
          <w:tcPr>
            <w:tcW w:w="6586" w:type="dxa"/>
          </w:tcPr>
          <w:p w:rsidR="00852DDA" w:rsidRPr="006E3C76" w:rsidRDefault="00852DDA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23.12.2013г. № 569 «Об утверждении бюджета поселения на 2014 год</w:t>
            </w:r>
            <w:r w:rsidRPr="006E3C76">
              <w:rPr>
                <w:rFonts w:ascii="Times New Roman" w:eastAsia="Calibri" w:hAnsi="Times New Roman" w:cs="Times New Roman"/>
                <w:spacing w:val="-2"/>
              </w:rPr>
              <w:t xml:space="preserve"> и плановый период 2015-2016 годы</w:t>
            </w:r>
            <w:r w:rsidRPr="006E3C76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852DDA" w:rsidRPr="006E3C76" w:rsidRDefault="00852DDA" w:rsidP="00805DF9">
            <w:pPr>
              <w:rPr>
                <w:rFonts w:ascii="Times New Roman" w:hAnsi="Times New Roman" w:cs="Times New Roman"/>
              </w:rPr>
            </w:pPr>
          </w:p>
        </w:tc>
      </w:tr>
      <w:tr w:rsidR="00852DDA" w:rsidRPr="006E3C76" w:rsidTr="008A4762">
        <w:tc>
          <w:tcPr>
            <w:tcW w:w="2703" w:type="dxa"/>
          </w:tcPr>
          <w:p w:rsidR="00852DDA" w:rsidRPr="006E3C76" w:rsidRDefault="00852DDA" w:rsidP="004D578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608</w:t>
            </w:r>
          </w:p>
        </w:tc>
        <w:tc>
          <w:tcPr>
            <w:tcW w:w="6586" w:type="dxa"/>
          </w:tcPr>
          <w:p w:rsidR="00852DDA" w:rsidRPr="006E3C76" w:rsidRDefault="00852DD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установлении ставки налога на имущество физических лиц</w:t>
            </w:r>
          </w:p>
        </w:tc>
        <w:tc>
          <w:tcPr>
            <w:tcW w:w="2706" w:type="dxa"/>
          </w:tcPr>
          <w:p w:rsidR="00852DDA" w:rsidRPr="006E3C76" w:rsidRDefault="00852DDA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852DDA" w:rsidRPr="006E3C76" w:rsidTr="008A4762">
        <w:tc>
          <w:tcPr>
            <w:tcW w:w="2703" w:type="dxa"/>
          </w:tcPr>
          <w:p w:rsidR="00852DDA" w:rsidRPr="006E3C76" w:rsidRDefault="00852DDA" w:rsidP="004D578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852DDA" w:rsidRPr="006E3C76" w:rsidRDefault="00852DD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609</w:t>
            </w:r>
          </w:p>
        </w:tc>
        <w:tc>
          <w:tcPr>
            <w:tcW w:w="6586" w:type="dxa"/>
          </w:tcPr>
          <w:p w:rsidR="00852DDA" w:rsidRPr="006E3C76" w:rsidRDefault="00852DD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Караульского сельского Совета депутатов от 12.02.2014 г. № 576 «Об утверждении Плана приватизации муниципального имущества в муниципальном образовании «Сельское поселение Караул» на 2014 год</w:t>
            </w:r>
          </w:p>
        </w:tc>
        <w:tc>
          <w:tcPr>
            <w:tcW w:w="2706" w:type="dxa"/>
          </w:tcPr>
          <w:p w:rsidR="00852DDA" w:rsidRPr="006E3C76" w:rsidRDefault="00852DDA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4D578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610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от 24.12.2012 г. № 489 «Об утверждении Правил землепользования и застройки с. Караул сельского поселения Караул Таймырского Долгано-Ненецкого муниципального района»</w:t>
            </w:r>
          </w:p>
        </w:tc>
        <w:tc>
          <w:tcPr>
            <w:tcW w:w="2706" w:type="dxa"/>
          </w:tcPr>
          <w:p w:rsidR="000A35E2" w:rsidRPr="006E3C76" w:rsidRDefault="000A35E2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4D578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611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от 28.12.2012 г. № 496 «О Правилах землепользования и застройки с. Караул сельского поселения Караул»</w:t>
            </w:r>
          </w:p>
        </w:tc>
        <w:tc>
          <w:tcPr>
            <w:tcW w:w="2706" w:type="dxa"/>
          </w:tcPr>
          <w:p w:rsidR="000A35E2" w:rsidRPr="006E3C76" w:rsidRDefault="000A35E2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4D578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612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от 07.05.2013 г. № 513 «Об утверждении  Правил землепользования и застройки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A35E2" w:rsidRPr="006E3C76" w:rsidRDefault="000A35E2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4D578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613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от 30.08.2013 г. № 542 «О Правилах землепользования и застройки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A35E2" w:rsidRPr="006E3C76" w:rsidRDefault="000A35E2" w:rsidP="004D578D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614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 Караульского сельского Совета депутатов от 28.06.2013г. №536 «</w:t>
            </w:r>
            <w:r w:rsidRPr="006E3C76">
              <w:rPr>
                <w:bCs/>
                <w:color w:val="000000"/>
                <w:sz w:val="22"/>
                <w:szCs w:val="22"/>
              </w:rPr>
              <w:t>Об утверждении состава комиссии и Положения о комиссии по  урегулированию конфликта интересов и соблюдению требований к служебному поведению муниципальных служащих сельского поселения Караул</w:t>
            </w:r>
            <w:r w:rsidRPr="006E3C7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0A35E2" w:rsidRPr="006E3C76" w:rsidRDefault="000A35E2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615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протесте прокурора Таймырского Долгано-Ненецкого муниципального района</w:t>
            </w:r>
          </w:p>
        </w:tc>
        <w:tc>
          <w:tcPr>
            <w:tcW w:w="2706" w:type="dxa"/>
          </w:tcPr>
          <w:p w:rsidR="000A35E2" w:rsidRPr="006E3C76" w:rsidRDefault="000A35E2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616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О согласовании кандидатуры </w:t>
            </w:r>
            <w:proofErr w:type="spellStart"/>
            <w:r w:rsidRPr="006E3C76">
              <w:rPr>
                <w:rFonts w:ascii="Times New Roman" w:hAnsi="Times New Roman" w:cs="Times New Roman"/>
              </w:rPr>
              <w:t>Тэседо</w:t>
            </w:r>
            <w:proofErr w:type="spellEnd"/>
            <w:r w:rsidRPr="006E3C76">
              <w:rPr>
                <w:rFonts w:ascii="Times New Roman" w:hAnsi="Times New Roman" w:cs="Times New Roman"/>
              </w:rPr>
              <w:t xml:space="preserve"> С.А. на должность Руководителя Территориального подразделения Администрации сельского поселения Караул в п. Носок</w:t>
            </w:r>
          </w:p>
        </w:tc>
        <w:tc>
          <w:tcPr>
            <w:tcW w:w="2706" w:type="dxa"/>
          </w:tcPr>
          <w:p w:rsidR="000A35E2" w:rsidRPr="006E3C76" w:rsidRDefault="000A35E2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617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  <w:bCs/>
              </w:rPr>
              <w:t xml:space="preserve">О внесении изменений </w:t>
            </w:r>
            <w:r w:rsidRPr="006E3C76">
              <w:rPr>
                <w:rFonts w:ascii="Times New Roman" w:eastAsia="Calibri" w:hAnsi="Times New Roman" w:cs="Times New Roman"/>
              </w:rPr>
              <w:t>в Решение Совета сельского поселения Караул</w:t>
            </w:r>
          </w:p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от</w:t>
            </w:r>
            <w:r w:rsidRPr="006E3C76">
              <w:rPr>
                <w:bCs/>
                <w:sz w:val="22"/>
                <w:szCs w:val="22"/>
              </w:rPr>
              <w:t xml:space="preserve"> 07.05.2013 г. № 512 «Об утверждении Положения о </w:t>
            </w:r>
            <w:r w:rsidRPr="006E3C76">
              <w:rPr>
                <w:sz w:val="22"/>
                <w:szCs w:val="22"/>
              </w:rPr>
              <w:t xml:space="preserve">жилищном фонде коммерческого использования муниципального образования «Сельское поселение Караул» и порядке предоставления в </w:t>
            </w:r>
            <w:proofErr w:type="spellStart"/>
            <w:r w:rsidRPr="006E3C76">
              <w:rPr>
                <w:sz w:val="22"/>
                <w:szCs w:val="22"/>
              </w:rPr>
              <w:t>найм</w:t>
            </w:r>
            <w:proofErr w:type="spellEnd"/>
            <w:r w:rsidRPr="006E3C76">
              <w:rPr>
                <w:sz w:val="22"/>
                <w:szCs w:val="22"/>
              </w:rPr>
              <w:t xml:space="preserve"> ж</w:t>
            </w:r>
            <w:r w:rsidRPr="006E3C76">
              <w:rPr>
                <w:rFonts w:eastAsia="Arial"/>
                <w:sz w:val="22"/>
                <w:szCs w:val="22"/>
              </w:rPr>
              <w:t>илых помещений»</w:t>
            </w:r>
          </w:p>
        </w:tc>
        <w:tc>
          <w:tcPr>
            <w:tcW w:w="2706" w:type="dxa"/>
          </w:tcPr>
          <w:p w:rsidR="000A35E2" w:rsidRPr="006E3C76" w:rsidRDefault="000A35E2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618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проведении публичных слушаний по проекту Генерального плана села Караул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0A35E2" w:rsidRPr="006E3C76" w:rsidRDefault="000A35E2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0A35E2" w:rsidRPr="006E3C76" w:rsidTr="008A4762">
        <w:tc>
          <w:tcPr>
            <w:tcW w:w="2703" w:type="dxa"/>
          </w:tcPr>
          <w:p w:rsidR="000A35E2" w:rsidRPr="006E3C76" w:rsidRDefault="000A35E2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25.06.2014 </w:t>
            </w:r>
          </w:p>
        </w:tc>
        <w:tc>
          <w:tcPr>
            <w:tcW w:w="1544" w:type="dxa"/>
          </w:tcPr>
          <w:p w:rsidR="000A35E2" w:rsidRPr="006E3C76" w:rsidRDefault="000A35E2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619</w:t>
            </w:r>
          </w:p>
        </w:tc>
        <w:tc>
          <w:tcPr>
            <w:tcW w:w="6586" w:type="dxa"/>
          </w:tcPr>
          <w:p w:rsidR="000A35E2" w:rsidRPr="006E3C76" w:rsidRDefault="000A35E2" w:rsidP="00455B6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C76">
              <w:rPr>
                <w:rFonts w:ascii="Times New Roman" w:hAnsi="Times New Roman" w:cs="Times New Roman"/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2 полугодие 2014 года</w:t>
            </w:r>
          </w:p>
        </w:tc>
        <w:tc>
          <w:tcPr>
            <w:tcW w:w="2706" w:type="dxa"/>
          </w:tcPr>
          <w:p w:rsidR="000A35E2" w:rsidRPr="006E3C76" w:rsidRDefault="000A35E2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90758E" w:rsidRPr="006E3C76" w:rsidTr="008A4762">
        <w:tc>
          <w:tcPr>
            <w:tcW w:w="2703" w:type="dxa"/>
          </w:tcPr>
          <w:p w:rsidR="0090758E" w:rsidRPr="006E3C76" w:rsidRDefault="0090758E" w:rsidP="003C0839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90758E" w:rsidRPr="006E3C76" w:rsidRDefault="0090758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29.07.2014 </w:t>
            </w:r>
          </w:p>
        </w:tc>
        <w:tc>
          <w:tcPr>
            <w:tcW w:w="1544" w:type="dxa"/>
          </w:tcPr>
          <w:p w:rsidR="0090758E" w:rsidRPr="006E3C76" w:rsidRDefault="0090758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620</w:t>
            </w:r>
          </w:p>
        </w:tc>
        <w:tc>
          <w:tcPr>
            <w:tcW w:w="6586" w:type="dxa"/>
          </w:tcPr>
          <w:p w:rsidR="0090758E" w:rsidRPr="006E3C76" w:rsidRDefault="0090758E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О внесении изменений и дополнений в Решение Караульского сельского Совета депутатов от 23.12.2013г. № 569 «Об утверждении бюджета поселения на 2014 год</w:t>
            </w:r>
            <w:r w:rsidRPr="006E3C76">
              <w:rPr>
                <w:rFonts w:ascii="Times New Roman" w:eastAsia="Calibri" w:hAnsi="Times New Roman" w:cs="Times New Roman"/>
                <w:spacing w:val="-2"/>
              </w:rPr>
              <w:t xml:space="preserve"> и плановый период 2015-2016 годы</w:t>
            </w:r>
            <w:r w:rsidRPr="006E3C76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90758E" w:rsidRPr="006E3C76" w:rsidRDefault="0090758E" w:rsidP="003C0839">
            <w:pPr>
              <w:rPr>
                <w:rFonts w:ascii="Times New Roman" w:hAnsi="Times New Roman" w:cs="Times New Roman"/>
              </w:rPr>
            </w:pPr>
          </w:p>
        </w:tc>
      </w:tr>
      <w:tr w:rsidR="0090758E" w:rsidRPr="006E3C76" w:rsidTr="008A4762">
        <w:tc>
          <w:tcPr>
            <w:tcW w:w="2703" w:type="dxa"/>
          </w:tcPr>
          <w:p w:rsidR="0090758E" w:rsidRPr="006E3C76" w:rsidRDefault="0090758E" w:rsidP="0091150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90758E" w:rsidRPr="006E3C76" w:rsidRDefault="0090758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29.07.2014 </w:t>
            </w:r>
          </w:p>
        </w:tc>
        <w:tc>
          <w:tcPr>
            <w:tcW w:w="1544" w:type="dxa"/>
          </w:tcPr>
          <w:p w:rsidR="0090758E" w:rsidRPr="006E3C76" w:rsidRDefault="0090758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621</w:t>
            </w:r>
          </w:p>
        </w:tc>
        <w:tc>
          <w:tcPr>
            <w:tcW w:w="6586" w:type="dxa"/>
          </w:tcPr>
          <w:p w:rsidR="0090758E" w:rsidRPr="006E3C76" w:rsidRDefault="0090758E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утверждении Генерального плана села Караул муниципального образования «Сельское поселение Караул» Таймырского Долгано-Ненецкого муниципального района Красноярского края</w:t>
            </w:r>
          </w:p>
        </w:tc>
        <w:tc>
          <w:tcPr>
            <w:tcW w:w="2706" w:type="dxa"/>
          </w:tcPr>
          <w:p w:rsidR="0090758E" w:rsidRPr="006E3C76" w:rsidRDefault="0090758E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90758E" w:rsidRPr="006E3C76" w:rsidTr="008A4762">
        <w:tc>
          <w:tcPr>
            <w:tcW w:w="2703" w:type="dxa"/>
          </w:tcPr>
          <w:p w:rsidR="0090758E" w:rsidRPr="006E3C76" w:rsidRDefault="0090758E" w:rsidP="0091150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90758E" w:rsidRPr="006E3C76" w:rsidRDefault="0090758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29.07.2014 </w:t>
            </w:r>
          </w:p>
        </w:tc>
        <w:tc>
          <w:tcPr>
            <w:tcW w:w="1544" w:type="dxa"/>
          </w:tcPr>
          <w:p w:rsidR="0090758E" w:rsidRPr="006E3C76" w:rsidRDefault="0090758E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622</w:t>
            </w:r>
          </w:p>
        </w:tc>
        <w:tc>
          <w:tcPr>
            <w:tcW w:w="6586" w:type="dxa"/>
          </w:tcPr>
          <w:p w:rsidR="0090758E" w:rsidRPr="006E3C76" w:rsidRDefault="0090758E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bCs/>
                <w:kern w:val="28"/>
                <w:sz w:val="22"/>
                <w:szCs w:val="22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Караульского сельского Совета депутатов</w:t>
            </w:r>
          </w:p>
        </w:tc>
        <w:tc>
          <w:tcPr>
            <w:tcW w:w="2706" w:type="dxa"/>
          </w:tcPr>
          <w:p w:rsidR="0090758E" w:rsidRPr="006E3C76" w:rsidRDefault="0090758E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20F5D" w:rsidRPr="006E3C76" w:rsidTr="008A4762">
        <w:tc>
          <w:tcPr>
            <w:tcW w:w="2703" w:type="dxa"/>
          </w:tcPr>
          <w:p w:rsidR="00820F5D" w:rsidRPr="006E3C76" w:rsidRDefault="00820F5D" w:rsidP="0091150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Решение Караульского сельского Совета </w:t>
            </w:r>
            <w:r w:rsidRPr="006E3C76">
              <w:rPr>
                <w:rFonts w:ascii="Times New Roman" w:hAnsi="Times New Roman" w:cs="Times New Roman"/>
              </w:rPr>
              <w:lastRenderedPageBreak/>
              <w:t>депутатов</w:t>
            </w:r>
          </w:p>
        </w:tc>
        <w:tc>
          <w:tcPr>
            <w:tcW w:w="1311" w:type="dxa"/>
          </w:tcPr>
          <w:p w:rsidR="00820F5D" w:rsidRPr="006E3C76" w:rsidRDefault="00820F5D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 xml:space="preserve">29.09.2014 </w:t>
            </w:r>
          </w:p>
        </w:tc>
        <w:tc>
          <w:tcPr>
            <w:tcW w:w="1544" w:type="dxa"/>
          </w:tcPr>
          <w:p w:rsidR="00820F5D" w:rsidRPr="006E3C76" w:rsidRDefault="00820F5D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623</w:t>
            </w:r>
          </w:p>
        </w:tc>
        <w:tc>
          <w:tcPr>
            <w:tcW w:w="6586" w:type="dxa"/>
          </w:tcPr>
          <w:p w:rsidR="00820F5D" w:rsidRPr="006E3C76" w:rsidRDefault="00820F5D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Об утверждении Положения о системе </w:t>
            </w:r>
            <w:proofErr w:type="gramStart"/>
            <w:r w:rsidRPr="006E3C76">
              <w:rPr>
                <w:sz w:val="22"/>
                <w:szCs w:val="22"/>
              </w:rPr>
              <w:t>оплаты труда работников муниципальных казенных учреждений культуры</w:t>
            </w:r>
            <w:proofErr w:type="gramEnd"/>
            <w:r w:rsidRPr="006E3C76">
              <w:rPr>
                <w:sz w:val="22"/>
                <w:szCs w:val="22"/>
              </w:rPr>
              <w:t xml:space="preserve"> и </w:t>
            </w:r>
            <w:r w:rsidRPr="006E3C76">
              <w:rPr>
                <w:sz w:val="22"/>
                <w:szCs w:val="22"/>
              </w:rPr>
              <w:lastRenderedPageBreak/>
              <w:t>дополнительного образования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820F5D" w:rsidRPr="006E3C76" w:rsidRDefault="00820F5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20F5D" w:rsidRPr="006E3C76" w:rsidTr="008A4762">
        <w:tc>
          <w:tcPr>
            <w:tcW w:w="2703" w:type="dxa"/>
          </w:tcPr>
          <w:p w:rsidR="00820F5D" w:rsidRPr="006E3C76" w:rsidRDefault="00820F5D" w:rsidP="0091150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20F5D" w:rsidRPr="006E3C76" w:rsidRDefault="00820F5D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29.09.2014 </w:t>
            </w:r>
          </w:p>
        </w:tc>
        <w:tc>
          <w:tcPr>
            <w:tcW w:w="1544" w:type="dxa"/>
          </w:tcPr>
          <w:p w:rsidR="00820F5D" w:rsidRPr="006E3C76" w:rsidRDefault="00820F5D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624</w:t>
            </w:r>
          </w:p>
        </w:tc>
        <w:tc>
          <w:tcPr>
            <w:tcW w:w="6586" w:type="dxa"/>
          </w:tcPr>
          <w:p w:rsidR="00820F5D" w:rsidRPr="006E3C76" w:rsidRDefault="00820F5D" w:rsidP="006E3C76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О согласовании кандидатуры </w:t>
            </w:r>
            <w:proofErr w:type="spellStart"/>
            <w:r w:rsidRPr="006E3C76">
              <w:rPr>
                <w:rFonts w:ascii="Times New Roman" w:hAnsi="Times New Roman" w:cs="Times New Roman"/>
              </w:rPr>
              <w:t>Коковой</w:t>
            </w:r>
            <w:proofErr w:type="spellEnd"/>
            <w:r w:rsidRPr="006E3C76">
              <w:rPr>
                <w:rFonts w:ascii="Times New Roman" w:hAnsi="Times New Roman" w:cs="Times New Roman"/>
              </w:rPr>
              <w:t xml:space="preserve"> М.М. на должность директора</w:t>
            </w:r>
            <w:r w:rsidR="006E3C76">
              <w:rPr>
                <w:rFonts w:ascii="Times New Roman" w:hAnsi="Times New Roman" w:cs="Times New Roman"/>
              </w:rPr>
              <w:t xml:space="preserve"> </w:t>
            </w:r>
            <w:r w:rsidRPr="006E3C76">
              <w:rPr>
                <w:rFonts w:ascii="Times New Roman" w:hAnsi="Times New Roman" w:cs="Times New Roman"/>
              </w:rPr>
              <w:t>Муниципального казённого образовательного учреждения</w:t>
            </w:r>
            <w:r w:rsidR="006E3C76">
              <w:rPr>
                <w:rFonts w:ascii="Times New Roman" w:hAnsi="Times New Roman" w:cs="Times New Roman"/>
              </w:rPr>
              <w:t xml:space="preserve"> </w:t>
            </w:r>
            <w:r w:rsidRPr="006E3C76">
              <w:rPr>
                <w:rFonts w:ascii="Times New Roman" w:hAnsi="Times New Roman" w:cs="Times New Roman"/>
              </w:rPr>
              <w:t>дополнительного образования детей «Детская школа искусств»</w:t>
            </w:r>
            <w:r w:rsidR="006E3C76">
              <w:rPr>
                <w:rFonts w:ascii="Times New Roman" w:hAnsi="Times New Roman" w:cs="Times New Roman"/>
              </w:rPr>
              <w:t xml:space="preserve"> </w:t>
            </w:r>
            <w:r w:rsidRPr="006E3C76">
              <w:rPr>
                <w:rFonts w:ascii="Times New Roman" w:hAnsi="Times New Roman" w:cs="Times New Roman"/>
              </w:rPr>
              <w:t>сельского поселения Караул</w:t>
            </w:r>
          </w:p>
        </w:tc>
        <w:tc>
          <w:tcPr>
            <w:tcW w:w="2706" w:type="dxa"/>
          </w:tcPr>
          <w:p w:rsidR="00820F5D" w:rsidRPr="006E3C76" w:rsidRDefault="00820F5D" w:rsidP="0091150D">
            <w:pPr>
              <w:rPr>
                <w:rFonts w:ascii="Times New Roman" w:hAnsi="Times New Roman" w:cs="Times New Roman"/>
              </w:rPr>
            </w:pPr>
          </w:p>
        </w:tc>
      </w:tr>
      <w:tr w:rsidR="00820F5D" w:rsidRPr="006E3C76" w:rsidTr="008A4762">
        <w:tc>
          <w:tcPr>
            <w:tcW w:w="2703" w:type="dxa"/>
          </w:tcPr>
          <w:p w:rsidR="00820F5D" w:rsidRPr="006E3C76" w:rsidRDefault="00820F5D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20F5D" w:rsidRPr="006E3C76" w:rsidRDefault="00820F5D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29.09.2014 </w:t>
            </w:r>
          </w:p>
        </w:tc>
        <w:tc>
          <w:tcPr>
            <w:tcW w:w="1544" w:type="dxa"/>
          </w:tcPr>
          <w:p w:rsidR="00820F5D" w:rsidRPr="006E3C76" w:rsidRDefault="00820F5D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625</w:t>
            </w:r>
          </w:p>
        </w:tc>
        <w:tc>
          <w:tcPr>
            <w:tcW w:w="6586" w:type="dxa"/>
          </w:tcPr>
          <w:p w:rsidR="00820F5D" w:rsidRPr="006E3C76" w:rsidRDefault="00820F5D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 внесении изменений в Решение Караульского сельского Совета депутатов от 30.08.2013г. № 546 «О новой системе </w:t>
            </w:r>
            <w:proofErr w:type="gramStart"/>
            <w:r w:rsidRPr="006E3C76">
              <w:rPr>
                <w:sz w:val="22"/>
                <w:szCs w:val="22"/>
              </w:rPr>
              <w:t>оплаты труда работников  рабочих профессий органов местного самоуправления</w:t>
            </w:r>
            <w:proofErr w:type="gramEnd"/>
            <w:r w:rsidRPr="006E3C76">
              <w:rPr>
                <w:sz w:val="22"/>
                <w:szCs w:val="22"/>
              </w:rPr>
              <w:t xml:space="preserve">  и  работников муниципальных учреждений, подведомственных Администрации сельского поселения Караул»</w:t>
            </w:r>
          </w:p>
        </w:tc>
        <w:tc>
          <w:tcPr>
            <w:tcW w:w="2706" w:type="dxa"/>
          </w:tcPr>
          <w:p w:rsidR="00820F5D" w:rsidRPr="006E3C76" w:rsidRDefault="00820F5D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83720A" w:rsidRPr="006E3C76" w:rsidTr="008A4762">
        <w:tc>
          <w:tcPr>
            <w:tcW w:w="2703" w:type="dxa"/>
          </w:tcPr>
          <w:p w:rsidR="0083720A" w:rsidRPr="006E3C76" w:rsidRDefault="0083720A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3720A" w:rsidRPr="006E3C76" w:rsidRDefault="0083720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27.10.2014 </w:t>
            </w:r>
          </w:p>
        </w:tc>
        <w:tc>
          <w:tcPr>
            <w:tcW w:w="1544" w:type="dxa"/>
          </w:tcPr>
          <w:p w:rsidR="0083720A" w:rsidRPr="006E3C76" w:rsidRDefault="0083720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626</w:t>
            </w:r>
          </w:p>
        </w:tc>
        <w:tc>
          <w:tcPr>
            <w:tcW w:w="6586" w:type="dxa"/>
          </w:tcPr>
          <w:p w:rsidR="0083720A" w:rsidRPr="006E3C76" w:rsidRDefault="0083720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bCs/>
                <w:sz w:val="22"/>
                <w:szCs w:val="22"/>
              </w:rPr>
              <w:t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      </w:r>
          </w:p>
        </w:tc>
        <w:tc>
          <w:tcPr>
            <w:tcW w:w="2706" w:type="dxa"/>
          </w:tcPr>
          <w:p w:rsidR="0083720A" w:rsidRPr="006E3C76" w:rsidRDefault="0083720A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83720A" w:rsidRPr="006E3C76" w:rsidTr="008A4762">
        <w:tc>
          <w:tcPr>
            <w:tcW w:w="2703" w:type="dxa"/>
          </w:tcPr>
          <w:p w:rsidR="0083720A" w:rsidRPr="006E3C76" w:rsidRDefault="0083720A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3720A" w:rsidRPr="006E3C76" w:rsidRDefault="0083720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27.10.2014 </w:t>
            </w:r>
          </w:p>
        </w:tc>
        <w:tc>
          <w:tcPr>
            <w:tcW w:w="1544" w:type="dxa"/>
          </w:tcPr>
          <w:p w:rsidR="0083720A" w:rsidRPr="006E3C76" w:rsidRDefault="0083720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627</w:t>
            </w:r>
          </w:p>
        </w:tc>
        <w:tc>
          <w:tcPr>
            <w:tcW w:w="6586" w:type="dxa"/>
          </w:tcPr>
          <w:p w:rsidR="0083720A" w:rsidRPr="006E3C76" w:rsidRDefault="0083720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proofErr w:type="gramStart"/>
            <w:r w:rsidRPr="006E3C76">
              <w:rPr>
                <w:rFonts w:eastAsia="Calibri"/>
                <w:bCs/>
                <w:sz w:val="22"/>
                <w:szCs w:val="22"/>
              </w:rPr>
              <w:t xml:space="preserve">Об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 – Ненецкого муниципального района по организации электро-, теплоснабжения в части предоставления субсидий на финансирование (возмещение) затрат теплоснабжающих и </w:t>
            </w:r>
            <w:proofErr w:type="spellStart"/>
            <w:r w:rsidRPr="006E3C76">
              <w:rPr>
                <w:rFonts w:eastAsia="Calibri"/>
                <w:bCs/>
                <w:sz w:val="22"/>
                <w:szCs w:val="22"/>
              </w:rPr>
              <w:t>энергосбытовых</w:t>
            </w:r>
            <w:proofErr w:type="spellEnd"/>
            <w:r w:rsidRPr="006E3C76">
              <w:rPr>
                <w:rFonts w:eastAsia="Calibri"/>
                <w:bCs/>
                <w:sz w:val="22"/>
                <w:szCs w:val="22"/>
              </w:rPr>
              <w:t xml:space="preserve"> организаций, осуществляющих производство и (или) реализацию тепловой и электрической энергии, возникших вследствие разницы между фактической стоимостью топлива и объемах топлива, учтенной в тарифах на тепловую</w:t>
            </w:r>
            <w:proofErr w:type="gramEnd"/>
            <w:r w:rsidRPr="006E3C76">
              <w:rPr>
                <w:rFonts w:eastAsia="Calibri"/>
                <w:bCs/>
                <w:sz w:val="22"/>
                <w:szCs w:val="22"/>
              </w:rPr>
              <w:t xml:space="preserve"> и электрическую энергию на 2014 год</w:t>
            </w:r>
          </w:p>
        </w:tc>
        <w:tc>
          <w:tcPr>
            <w:tcW w:w="2706" w:type="dxa"/>
          </w:tcPr>
          <w:p w:rsidR="0083720A" w:rsidRPr="006E3C76" w:rsidRDefault="0083720A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83720A" w:rsidRPr="006E3C76" w:rsidTr="008A4762">
        <w:tc>
          <w:tcPr>
            <w:tcW w:w="2703" w:type="dxa"/>
          </w:tcPr>
          <w:p w:rsidR="0083720A" w:rsidRPr="006E3C76" w:rsidRDefault="0083720A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83720A" w:rsidRPr="006E3C76" w:rsidRDefault="0083720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27.10.2014 </w:t>
            </w:r>
          </w:p>
        </w:tc>
        <w:tc>
          <w:tcPr>
            <w:tcW w:w="1544" w:type="dxa"/>
          </w:tcPr>
          <w:p w:rsidR="0083720A" w:rsidRPr="006E3C76" w:rsidRDefault="0083720A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628</w:t>
            </w:r>
          </w:p>
        </w:tc>
        <w:tc>
          <w:tcPr>
            <w:tcW w:w="6586" w:type="dxa"/>
          </w:tcPr>
          <w:p w:rsidR="0083720A" w:rsidRPr="006E3C76" w:rsidRDefault="0083720A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 утверждении Соглашения о передаче полномочий органов местного самоуправления сельского поселения Караул органам местного самоуправления Таймырского Долгано-Ненецкого муниципального района по организации завоза угля  для учреждений культуры и административных зданий Администрации поселения, находящихся в поселках сельского поселения Караул, для проведения отопительного периода 2015-2016 года</w:t>
            </w:r>
          </w:p>
        </w:tc>
        <w:tc>
          <w:tcPr>
            <w:tcW w:w="2706" w:type="dxa"/>
          </w:tcPr>
          <w:p w:rsidR="0083720A" w:rsidRPr="006E3C76" w:rsidRDefault="0083720A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6E3C76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629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Об установлении размера платы </w:t>
            </w:r>
            <w:r w:rsidRPr="006E3C76">
              <w:rPr>
                <w:rFonts w:eastAsia="Calibri"/>
                <w:sz w:val="22"/>
                <w:szCs w:val="22"/>
              </w:rPr>
              <w:t xml:space="preserve">для учреждений, предприятий и </w:t>
            </w:r>
            <w:r w:rsidRPr="006E3C76">
              <w:rPr>
                <w:rFonts w:eastAsia="Calibri"/>
                <w:sz w:val="22"/>
                <w:szCs w:val="22"/>
              </w:rPr>
              <w:lastRenderedPageBreak/>
              <w:t>организаций всех форм деятельности</w:t>
            </w:r>
            <w:r w:rsidRPr="006E3C76">
              <w:rPr>
                <w:sz w:val="22"/>
                <w:szCs w:val="22"/>
              </w:rPr>
              <w:t xml:space="preserve"> за вывоз </w:t>
            </w:r>
            <w:r w:rsidRPr="006E3C76">
              <w:rPr>
                <w:rFonts w:eastAsia="Calibri"/>
                <w:sz w:val="22"/>
                <w:szCs w:val="22"/>
              </w:rPr>
              <w:t xml:space="preserve">бытовых отходов и мусора </w:t>
            </w:r>
            <w:r w:rsidRPr="006E3C76">
              <w:rPr>
                <w:sz w:val="22"/>
                <w:szCs w:val="22"/>
              </w:rPr>
              <w:t>на территории муниципального образования «Сельское поселение Караул» на 2014 год</w:t>
            </w:r>
          </w:p>
        </w:tc>
        <w:tc>
          <w:tcPr>
            <w:tcW w:w="2706" w:type="dxa"/>
          </w:tcPr>
          <w:p w:rsidR="00064EC3" w:rsidRPr="006E3C76" w:rsidRDefault="00064EC3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630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E3C76">
              <w:rPr>
                <w:rFonts w:ascii="Times New Roman" w:hAnsi="Times New Roman" w:cs="Times New Roman"/>
                <w:bCs/>
              </w:rPr>
              <w:t>О внесении изменений в Решение Совета сельского</w:t>
            </w:r>
          </w:p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bCs/>
                <w:sz w:val="22"/>
                <w:szCs w:val="22"/>
              </w:rPr>
              <w:t>поселения Караул от 18.07.2009г. № 266 «О перечне объектов муниципального недвижимого имущества муниципального образования «Сельское поселение Караул», не подлежащего отчуждению»</w:t>
            </w:r>
          </w:p>
        </w:tc>
        <w:tc>
          <w:tcPr>
            <w:tcW w:w="2706" w:type="dxa"/>
          </w:tcPr>
          <w:p w:rsidR="00064EC3" w:rsidRPr="006E3C76" w:rsidRDefault="00064EC3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4F4BF7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631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b/>
                <w:sz w:val="22"/>
                <w:szCs w:val="22"/>
              </w:rPr>
            </w:pPr>
            <w:r w:rsidRPr="006E3C76">
              <w:rPr>
                <w:rStyle w:val="aa"/>
                <w:sz w:val="22"/>
                <w:szCs w:val="22"/>
              </w:rPr>
              <w:t xml:space="preserve">Об утверждении Положения </w:t>
            </w:r>
            <w:r w:rsidRPr="006E3C76">
              <w:rPr>
                <w:bCs/>
                <w:sz w:val="22"/>
                <w:szCs w:val="22"/>
              </w:rPr>
              <w:t>о порядке проведения конкурса на замещение вакантной муниципальной должности  муниципальной службы</w:t>
            </w:r>
          </w:p>
        </w:tc>
        <w:tc>
          <w:tcPr>
            <w:tcW w:w="2706" w:type="dxa"/>
          </w:tcPr>
          <w:p w:rsidR="00064EC3" w:rsidRPr="006E3C76" w:rsidRDefault="00064EC3" w:rsidP="004F4BF7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645B9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632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 внесении изменений в Решение от 25.06.2014 г. № 618 «О проведении публичных слушаний по проекту Генерального плана села Караул муниципального образования «Сельское поселение Караул» Таймырского </w:t>
            </w:r>
            <w:proofErr w:type="gramStart"/>
            <w:r w:rsidRPr="006E3C76">
              <w:rPr>
                <w:sz w:val="22"/>
                <w:szCs w:val="22"/>
              </w:rPr>
              <w:t>Долгано – Ненецкого</w:t>
            </w:r>
            <w:proofErr w:type="gramEnd"/>
            <w:r w:rsidRPr="006E3C76">
              <w:rPr>
                <w:sz w:val="22"/>
                <w:szCs w:val="22"/>
              </w:rPr>
              <w:t xml:space="preserve"> муниципального района Красноярского края»</w:t>
            </w:r>
          </w:p>
        </w:tc>
        <w:tc>
          <w:tcPr>
            <w:tcW w:w="2706" w:type="dxa"/>
          </w:tcPr>
          <w:p w:rsidR="00064EC3" w:rsidRPr="006E3C76" w:rsidRDefault="00064EC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645B9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633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E3C76">
              <w:rPr>
                <w:rFonts w:ascii="Times New Roman" w:hAnsi="Times New Roman" w:cs="Times New Roman"/>
                <w:sz w:val="22"/>
                <w:szCs w:val="22"/>
              </w:rPr>
              <w:t>Об утверждении тарифов на 2014 год за проживание в гостинице п. Носок</w:t>
            </w:r>
          </w:p>
        </w:tc>
        <w:tc>
          <w:tcPr>
            <w:tcW w:w="2706" w:type="dxa"/>
          </w:tcPr>
          <w:p w:rsidR="00064EC3" w:rsidRPr="006E3C76" w:rsidRDefault="00064EC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645B9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634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установлении ставки налога на имущество физических лиц</w:t>
            </w:r>
          </w:p>
        </w:tc>
        <w:tc>
          <w:tcPr>
            <w:tcW w:w="2706" w:type="dxa"/>
          </w:tcPr>
          <w:p w:rsidR="00064EC3" w:rsidRPr="006E3C76" w:rsidRDefault="00064EC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645B9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635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E3C76">
              <w:rPr>
                <w:rFonts w:ascii="Times New Roman" w:hAnsi="Times New Roman" w:cs="Times New Roman"/>
                <w:bCs/>
                <w:color w:val="000000"/>
              </w:rPr>
              <w:t xml:space="preserve">О назначении публичных слушаний по проекту решения </w:t>
            </w:r>
          </w:p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bCs/>
                <w:color w:val="000000"/>
                <w:sz w:val="22"/>
                <w:szCs w:val="22"/>
              </w:rPr>
              <w:t xml:space="preserve">«Об утверждении бюджета поселения на </w:t>
            </w:r>
            <w:r w:rsidRPr="006E3C76">
              <w:rPr>
                <w:sz w:val="22"/>
                <w:szCs w:val="22"/>
              </w:rPr>
              <w:t>2015 год</w:t>
            </w:r>
            <w:r w:rsidRPr="006E3C76">
              <w:rPr>
                <w:spacing w:val="-2"/>
                <w:sz w:val="22"/>
                <w:szCs w:val="22"/>
              </w:rPr>
              <w:t xml:space="preserve"> и плановый период 2016-2017 годов</w:t>
            </w:r>
            <w:r w:rsidRPr="006E3C76">
              <w:rPr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064EC3" w:rsidRPr="006E3C76" w:rsidRDefault="00064EC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645B9D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636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установлении размера платы за содержание и ремонт жилого помещения на территории муниципального образования «Сельское поселение Караул» на 1 полугодие 2015 года</w:t>
            </w:r>
          </w:p>
        </w:tc>
        <w:tc>
          <w:tcPr>
            <w:tcW w:w="2706" w:type="dxa"/>
          </w:tcPr>
          <w:p w:rsidR="00064EC3" w:rsidRPr="006E3C76" w:rsidRDefault="00064EC3" w:rsidP="00645B9D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7B2C28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637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внесении изменений и дополнений в Решение Караульского сельского Совета депутатов от 23.12.2013г. № 569 «Об утверждении бюджета поселения на 2014 год</w:t>
            </w:r>
            <w:r w:rsidRPr="006E3C76">
              <w:rPr>
                <w:rFonts w:ascii="Times New Roman" w:hAnsi="Times New Roman" w:cs="Times New Roman"/>
                <w:spacing w:val="-2"/>
              </w:rPr>
              <w:t xml:space="preserve"> и плановый период 2015-2016 годы</w:t>
            </w:r>
            <w:r w:rsidRPr="006E3C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064EC3" w:rsidRPr="006E3C76" w:rsidRDefault="00064EC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7B2C28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638</w:t>
            </w:r>
          </w:p>
        </w:tc>
        <w:tc>
          <w:tcPr>
            <w:tcW w:w="6586" w:type="dxa"/>
          </w:tcPr>
          <w:p w:rsidR="00064EC3" w:rsidRPr="006E3C76" w:rsidRDefault="00064EC3" w:rsidP="006E3C76">
            <w:pPr>
              <w:pStyle w:val="a5"/>
              <w:ind w:left="0"/>
              <w:jc w:val="both"/>
              <w:rPr>
                <w:rFonts w:ascii="Times New Roman" w:hAnsi="Times New Roman"/>
              </w:rPr>
            </w:pPr>
            <w:r w:rsidRPr="006E3C76">
              <w:rPr>
                <w:rFonts w:ascii="Times New Roman" w:hAnsi="Times New Roman"/>
              </w:rPr>
              <w:t>О внесении изменений в Решение от 30.08.2013 г. № 542 «О правилах землепользования и застройки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064EC3" w:rsidRPr="006E3C76" w:rsidRDefault="00064EC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7B2C28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Решение Караульского </w:t>
            </w:r>
            <w:r w:rsidRPr="006E3C76">
              <w:rPr>
                <w:rFonts w:ascii="Times New Roman" w:hAnsi="Times New Roman" w:cs="Times New Roman"/>
              </w:rPr>
              <w:lastRenderedPageBreak/>
              <w:t>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639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 внесении изменений в Решение от 15.12.2011 г. № 426 «Об </w:t>
            </w:r>
            <w:r w:rsidRPr="006E3C76">
              <w:rPr>
                <w:sz w:val="22"/>
                <w:szCs w:val="22"/>
              </w:rPr>
              <w:lastRenderedPageBreak/>
              <w:t>утверждении правил землепользования и застройки поселка Носок сельского поселения Караул Таймырского Долгано-Ненецкого муниципального района»</w:t>
            </w:r>
          </w:p>
        </w:tc>
        <w:tc>
          <w:tcPr>
            <w:tcW w:w="2706" w:type="dxa"/>
          </w:tcPr>
          <w:p w:rsidR="00064EC3" w:rsidRPr="006E3C76" w:rsidRDefault="00064EC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7B2C28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lastRenderedPageBreak/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640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 внесении изменений в Решение от 28.12.2012 г. № 496 «О правилах землепользования и застройки с. Караул Сельского поселения Караул»</w:t>
            </w:r>
          </w:p>
        </w:tc>
        <w:tc>
          <w:tcPr>
            <w:tcW w:w="2706" w:type="dxa"/>
          </w:tcPr>
          <w:p w:rsidR="00064EC3" w:rsidRPr="006E3C76" w:rsidRDefault="00064EC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064EC3" w:rsidRPr="006E3C76" w:rsidTr="008A4762">
        <w:tc>
          <w:tcPr>
            <w:tcW w:w="2703" w:type="dxa"/>
          </w:tcPr>
          <w:p w:rsidR="00064EC3" w:rsidRPr="006E3C76" w:rsidRDefault="00064EC3" w:rsidP="007B2C28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064EC3" w:rsidRPr="006E3C76" w:rsidRDefault="00064EC3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641</w:t>
            </w:r>
          </w:p>
        </w:tc>
        <w:tc>
          <w:tcPr>
            <w:tcW w:w="6586" w:type="dxa"/>
          </w:tcPr>
          <w:p w:rsidR="00064EC3" w:rsidRPr="006E3C76" w:rsidRDefault="00064EC3" w:rsidP="00455B6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6E3C7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Об утверждении Схемы теплоснабжения муниципального образования «Сельское поселение Караул» Таймырского </w:t>
            </w:r>
            <w:proofErr w:type="gramStart"/>
            <w:r w:rsidRPr="006E3C76">
              <w:rPr>
                <w:rFonts w:ascii="Times New Roman" w:hAnsi="Times New Roman" w:cs="Times New Roman"/>
                <w:b w:val="0"/>
                <w:sz w:val="22"/>
                <w:szCs w:val="22"/>
              </w:rPr>
              <w:t>Долгано – Ненецкого</w:t>
            </w:r>
            <w:proofErr w:type="gramEnd"/>
            <w:r w:rsidRPr="006E3C76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муниципального района Красноярского края</w:t>
            </w:r>
          </w:p>
        </w:tc>
        <w:tc>
          <w:tcPr>
            <w:tcW w:w="2706" w:type="dxa"/>
          </w:tcPr>
          <w:p w:rsidR="00064EC3" w:rsidRPr="006E3C76" w:rsidRDefault="00064EC3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523DB" w:rsidRPr="006E3C76" w:rsidTr="008A4762">
        <w:tc>
          <w:tcPr>
            <w:tcW w:w="2703" w:type="dxa"/>
          </w:tcPr>
          <w:p w:rsidR="00B523DB" w:rsidRPr="006E3C76" w:rsidRDefault="00B523D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23DB" w:rsidRPr="006E3C76" w:rsidRDefault="00B523D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B523DB" w:rsidRPr="006E3C76" w:rsidRDefault="00B523D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642</w:t>
            </w:r>
          </w:p>
        </w:tc>
        <w:tc>
          <w:tcPr>
            <w:tcW w:w="6586" w:type="dxa"/>
          </w:tcPr>
          <w:p w:rsidR="00B523DB" w:rsidRPr="006E3C76" w:rsidRDefault="00B523DB" w:rsidP="00455B60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О внесении изменений в Решение Совета сельского поселения Караул</w:t>
            </w:r>
          </w:p>
          <w:p w:rsidR="00B523DB" w:rsidRPr="006E3C76" w:rsidRDefault="00B523DB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от 30.11.2010 г. № 351 «</w:t>
            </w:r>
            <w:r w:rsidRPr="006E3C76">
              <w:rPr>
                <w:bCs/>
                <w:sz w:val="22"/>
                <w:szCs w:val="22"/>
              </w:rPr>
              <w:t>Об установлении земельного налога</w:t>
            </w:r>
            <w:r w:rsidRPr="006E3C76">
              <w:rPr>
                <w:sz w:val="22"/>
                <w:szCs w:val="22"/>
              </w:rPr>
              <w:t>»</w:t>
            </w:r>
          </w:p>
        </w:tc>
        <w:tc>
          <w:tcPr>
            <w:tcW w:w="2706" w:type="dxa"/>
          </w:tcPr>
          <w:p w:rsidR="00B523DB" w:rsidRPr="006E3C76" w:rsidRDefault="00B523DB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B523DB" w:rsidRPr="006E3C76" w:rsidTr="008A4762">
        <w:tc>
          <w:tcPr>
            <w:tcW w:w="2703" w:type="dxa"/>
          </w:tcPr>
          <w:p w:rsidR="00B523DB" w:rsidRPr="006E3C76" w:rsidRDefault="00B523DB" w:rsidP="000D5DBE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B523DB" w:rsidRPr="006E3C76" w:rsidRDefault="00B523D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26.11.2014 </w:t>
            </w:r>
          </w:p>
        </w:tc>
        <w:tc>
          <w:tcPr>
            <w:tcW w:w="1544" w:type="dxa"/>
          </w:tcPr>
          <w:p w:rsidR="00B523DB" w:rsidRPr="006E3C76" w:rsidRDefault="00B523DB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643</w:t>
            </w:r>
          </w:p>
        </w:tc>
        <w:tc>
          <w:tcPr>
            <w:tcW w:w="6586" w:type="dxa"/>
          </w:tcPr>
          <w:p w:rsidR="00B523DB" w:rsidRPr="006E3C76" w:rsidRDefault="00B523DB" w:rsidP="00455B60">
            <w:pPr>
              <w:pStyle w:val="a5"/>
              <w:ind w:left="0"/>
              <w:jc w:val="both"/>
              <w:rPr>
                <w:rFonts w:ascii="Times New Roman" w:hAnsi="Times New Roman"/>
              </w:rPr>
            </w:pPr>
            <w:r w:rsidRPr="006E3C76">
              <w:rPr>
                <w:rFonts w:ascii="Times New Roman" w:hAnsi="Times New Roman"/>
              </w:rPr>
              <w:t>О внесении изменений в Решение от 30.08.2013 г. № 542 «О правилах землепользования и застройки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B523DB" w:rsidRPr="006E3C76" w:rsidRDefault="00B523DB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6D1DFC" w:rsidRPr="006E3C76" w:rsidTr="008A4762">
        <w:tc>
          <w:tcPr>
            <w:tcW w:w="2703" w:type="dxa"/>
          </w:tcPr>
          <w:p w:rsidR="006D1DFC" w:rsidRPr="006E3C76" w:rsidRDefault="006D1DFC" w:rsidP="000D5DBE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26.12.2014 </w:t>
            </w:r>
          </w:p>
        </w:tc>
        <w:tc>
          <w:tcPr>
            <w:tcW w:w="1544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644</w:t>
            </w:r>
          </w:p>
        </w:tc>
        <w:tc>
          <w:tcPr>
            <w:tcW w:w="6586" w:type="dxa"/>
          </w:tcPr>
          <w:p w:rsidR="006D1DFC" w:rsidRPr="006E3C76" w:rsidRDefault="006D1DFC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>Об утверждении бюджета поселения на 2015 год</w:t>
            </w:r>
            <w:r w:rsidRPr="006E3C76">
              <w:rPr>
                <w:spacing w:val="-2"/>
                <w:sz w:val="22"/>
                <w:szCs w:val="22"/>
              </w:rPr>
              <w:t xml:space="preserve"> и плановый период 2016-2017 годы</w:t>
            </w:r>
          </w:p>
        </w:tc>
        <w:tc>
          <w:tcPr>
            <w:tcW w:w="2706" w:type="dxa"/>
          </w:tcPr>
          <w:p w:rsidR="006D1DFC" w:rsidRPr="006E3C76" w:rsidRDefault="006D1DF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6D1DFC" w:rsidRPr="006E3C76" w:rsidTr="008A4762">
        <w:tc>
          <w:tcPr>
            <w:tcW w:w="2703" w:type="dxa"/>
          </w:tcPr>
          <w:p w:rsidR="006D1DFC" w:rsidRPr="006E3C76" w:rsidRDefault="006D1DFC" w:rsidP="000D5DBE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26.12.2014 </w:t>
            </w:r>
          </w:p>
        </w:tc>
        <w:tc>
          <w:tcPr>
            <w:tcW w:w="1544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645</w:t>
            </w:r>
          </w:p>
        </w:tc>
        <w:tc>
          <w:tcPr>
            <w:tcW w:w="6586" w:type="dxa"/>
          </w:tcPr>
          <w:p w:rsidR="006D1DFC" w:rsidRPr="006E3C76" w:rsidRDefault="006D1DFC" w:rsidP="006E3C76">
            <w:pPr>
              <w:jc w:val="both"/>
              <w:rPr>
                <w:rFonts w:ascii="Times New Roman" w:eastAsia="Calibri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 xml:space="preserve">О внесении изменений и дополнений в Решение Караульского сельского Совета депутатов от 23.12.2013г. № 569 </w:t>
            </w:r>
            <w:r w:rsidRPr="006E3C76">
              <w:rPr>
                <w:rFonts w:ascii="Times New Roman" w:hAnsi="Times New Roman" w:cs="Times New Roman"/>
              </w:rPr>
              <w:t>«Об утверждении бюджета поселения на 2014 год</w:t>
            </w:r>
            <w:r w:rsidRPr="006E3C76">
              <w:rPr>
                <w:rFonts w:ascii="Times New Roman" w:hAnsi="Times New Roman" w:cs="Times New Roman"/>
                <w:spacing w:val="-2"/>
              </w:rPr>
              <w:t xml:space="preserve"> и плановый период 2015-2016 годы</w:t>
            </w:r>
            <w:r w:rsidRPr="006E3C7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06" w:type="dxa"/>
          </w:tcPr>
          <w:p w:rsidR="006D1DFC" w:rsidRPr="006E3C76" w:rsidRDefault="006D1DF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6D1DFC" w:rsidRPr="006E3C76" w:rsidTr="008A4762">
        <w:tc>
          <w:tcPr>
            <w:tcW w:w="2703" w:type="dxa"/>
          </w:tcPr>
          <w:p w:rsidR="006D1DFC" w:rsidRPr="006E3C76" w:rsidRDefault="006D1DFC" w:rsidP="000D5DBE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26.12.2014 </w:t>
            </w:r>
          </w:p>
        </w:tc>
        <w:tc>
          <w:tcPr>
            <w:tcW w:w="1544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646</w:t>
            </w:r>
          </w:p>
        </w:tc>
        <w:tc>
          <w:tcPr>
            <w:tcW w:w="6586" w:type="dxa"/>
          </w:tcPr>
          <w:p w:rsidR="006D1DFC" w:rsidRPr="006E3C76" w:rsidRDefault="006D1DFC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bCs/>
                <w:sz w:val="22"/>
                <w:szCs w:val="22"/>
              </w:rPr>
              <w:t>Об утверждении Методики расчета размера платы, за наем помещения предоставленного на условиях договора социального найма и договора найма служебного жилого помещения на территории муниципального образования «Сельское поселение Караул»</w:t>
            </w:r>
          </w:p>
        </w:tc>
        <w:tc>
          <w:tcPr>
            <w:tcW w:w="2706" w:type="dxa"/>
          </w:tcPr>
          <w:p w:rsidR="006D1DFC" w:rsidRPr="006E3C76" w:rsidRDefault="006D1DFC" w:rsidP="007B2C28">
            <w:pPr>
              <w:rPr>
                <w:rFonts w:ascii="Times New Roman" w:hAnsi="Times New Roman" w:cs="Times New Roman"/>
              </w:rPr>
            </w:pPr>
          </w:p>
        </w:tc>
      </w:tr>
      <w:tr w:rsidR="006D1DFC" w:rsidRPr="006E3C76" w:rsidTr="008A4762">
        <w:tc>
          <w:tcPr>
            <w:tcW w:w="2703" w:type="dxa"/>
          </w:tcPr>
          <w:p w:rsidR="006D1DFC" w:rsidRPr="006E3C76" w:rsidRDefault="006D1DFC" w:rsidP="000D5DBE">
            <w:pPr>
              <w:jc w:val="both"/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>Решение Караульского сельского Совета депутатов</w:t>
            </w:r>
          </w:p>
        </w:tc>
        <w:tc>
          <w:tcPr>
            <w:tcW w:w="1311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hAnsi="Times New Roman" w:cs="Times New Roman"/>
              </w:rPr>
              <w:t xml:space="preserve">26.12.2014 </w:t>
            </w:r>
          </w:p>
        </w:tc>
        <w:tc>
          <w:tcPr>
            <w:tcW w:w="1544" w:type="dxa"/>
          </w:tcPr>
          <w:p w:rsidR="006D1DFC" w:rsidRPr="006E3C76" w:rsidRDefault="006D1DFC">
            <w:pPr>
              <w:rPr>
                <w:rFonts w:ascii="Times New Roman" w:hAnsi="Times New Roman" w:cs="Times New Roman"/>
              </w:rPr>
            </w:pPr>
            <w:r w:rsidRPr="006E3C76">
              <w:rPr>
                <w:rFonts w:ascii="Times New Roman" w:eastAsia="Calibri" w:hAnsi="Times New Roman" w:cs="Times New Roman"/>
              </w:rPr>
              <w:t>№ 647</w:t>
            </w:r>
          </w:p>
        </w:tc>
        <w:tc>
          <w:tcPr>
            <w:tcW w:w="6586" w:type="dxa"/>
          </w:tcPr>
          <w:p w:rsidR="006D1DFC" w:rsidRPr="006E3C76" w:rsidRDefault="006D1DFC" w:rsidP="00455B60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6E3C76">
              <w:rPr>
                <w:sz w:val="22"/>
                <w:szCs w:val="22"/>
              </w:rPr>
              <w:t xml:space="preserve">О проведении публичных слушаний по внесению изменений в Правила землепользования и застройки муниципального образования Сельское поселение Караул Таймырского </w:t>
            </w:r>
            <w:proofErr w:type="gramStart"/>
            <w:r w:rsidRPr="006E3C76">
              <w:rPr>
                <w:sz w:val="22"/>
                <w:szCs w:val="22"/>
              </w:rPr>
              <w:t>Долгано – Ненецкого</w:t>
            </w:r>
            <w:proofErr w:type="gramEnd"/>
            <w:r w:rsidRPr="006E3C76">
              <w:rPr>
                <w:sz w:val="22"/>
                <w:szCs w:val="22"/>
              </w:rPr>
              <w:t xml:space="preserve"> района Красноярского края утвержденные Решением от 30.08.2013 г. № 542</w:t>
            </w:r>
          </w:p>
        </w:tc>
        <w:tc>
          <w:tcPr>
            <w:tcW w:w="2706" w:type="dxa"/>
          </w:tcPr>
          <w:p w:rsidR="006D1DFC" w:rsidRPr="006E3C76" w:rsidRDefault="006D1DFC" w:rsidP="007B2C28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E3C76" w:rsidRDefault="00583D0A">
      <w:pPr>
        <w:rPr>
          <w:rFonts w:ascii="Times New Roman" w:hAnsi="Times New Roman" w:cs="Times New Roman"/>
        </w:rPr>
      </w:pPr>
    </w:p>
    <w:sectPr w:rsidR="00583D0A" w:rsidRPr="006E3C76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3EAB"/>
    <w:rsid w:val="000411E7"/>
    <w:rsid w:val="00052F3F"/>
    <w:rsid w:val="000542E5"/>
    <w:rsid w:val="000605B1"/>
    <w:rsid w:val="00064EC3"/>
    <w:rsid w:val="000703C5"/>
    <w:rsid w:val="00087B34"/>
    <w:rsid w:val="000A35E2"/>
    <w:rsid w:val="000B0583"/>
    <w:rsid w:val="000B1FE5"/>
    <w:rsid w:val="000D5DBE"/>
    <w:rsid w:val="001005E2"/>
    <w:rsid w:val="00113705"/>
    <w:rsid w:val="001340B5"/>
    <w:rsid w:val="00140245"/>
    <w:rsid w:val="00140C57"/>
    <w:rsid w:val="001411A3"/>
    <w:rsid w:val="00143E26"/>
    <w:rsid w:val="00161144"/>
    <w:rsid w:val="00164B66"/>
    <w:rsid w:val="001672E9"/>
    <w:rsid w:val="001763C0"/>
    <w:rsid w:val="00191B9E"/>
    <w:rsid w:val="00193A7C"/>
    <w:rsid w:val="001A31D3"/>
    <w:rsid w:val="001B10CA"/>
    <w:rsid w:val="001B16B7"/>
    <w:rsid w:val="001D5F52"/>
    <w:rsid w:val="00215D0B"/>
    <w:rsid w:val="002213EF"/>
    <w:rsid w:val="00246D75"/>
    <w:rsid w:val="00254387"/>
    <w:rsid w:val="00260AAA"/>
    <w:rsid w:val="00270313"/>
    <w:rsid w:val="00281BEE"/>
    <w:rsid w:val="0028309C"/>
    <w:rsid w:val="002B1105"/>
    <w:rsid w:val="002C469A"/>
    <w:rsid w:val="002D4FAE"/>
    <w:rsid w:val="002F6EB0"/>
    <w:rsid w:val="00306D09"/>
    <w:rsid w:val="00331B31"/>
    <w:rsid w:val="003567C5"/>
    <w:rsid w:val="00367A60"/>
    <w:rsid w:val="00375CF8"/>
    <w:rsid w:val="003825E5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E0A7D"/>
    <w:rsid w:val="003F38C8"/>
    <w:rsid w:val="004007D8"/>
    <w:rsid w:val="00421A04"/>
    <w:rsid w:val="00422524"/>
    <w:rsid w:val="0042365E"/>
    <w:rsid w:val="0043080C"/>
    <w:rsid w:val="0044380F"/>
    <w:rsid w:val="004576A4"/>
    <w:rsid w:val="00462B67"/>
    <w:rsid w:val="00464E3E"/>
    <w:rsid w:val="00465E33"/>
    <w:rsid w:val="00476735"/>
    <w:rsid w:val="00486A7F"/>
    <w:rsid w:val="004A2ADE"/>
    <w:rsid w:val="004B0C0B"/>
    <w:rsid w:val="004C30E2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601DE"/>
    <w:rsid w:val="00570F59"/>
    <w:rsid w:val="00574C41"/>
    <w:rsid w:val="00583D0A"/>
    <w:rsid w:val="00584941"/>
    <w:rsid w:val="0059171C"/>
    <w:rsid w:val="005C06F9"/>
    <w:rsid w:val="005C4668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95FAE"/>
    <w:rsid w:val="006C3E4A"/>
    <w:rsid w:val="006D1DFC"/>
    <w:rsid w:val="006E3C76"/>
    <w:rsid w:val="006F34B7"/>
    <w:rsid w:val="0072313C"/>
    <w:rsid w:val="007407C4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802103"/>
    <w:rsid w:val="00805DF9"/>
    <w:rsid w:val="00813512"/>
    <w:rsid w:val="00820F5D"/>
    <w:rsid w:val="00827CC6"/>
    <w:rsid w:val="0083717B"/>
    <w:rsid w:val="0083720A"/>
    <w:rsid w:val="00852DDA"/>
    <w:rsid w:val="00863CC9"/>
    <w:rsid w:val="00865E13"/>
    <w:rsid w:val="00896AA1"/>
    <w:rsid w:val="008A4762"/>
    <w:rsid w:val="008A5AD3"/>
    <w:rsid w:val="008C0B77"/>
    <w:rsid w:val="008C1BBC"/>
    <w:rsid w:val="008C6B8E"/>
    <w:rsid w:val="008D14E0"/>
    <w:rsid w:val="008E3C77"/>
    <w:rsid w:val="008E7332"/>
    <w:rsid w:val="0090383E"/>
    <w:rsid w:val="0090758E"/>
    <w:rsid w:val="0091150D"/>
    <w:rsid w:val="009143E9"/>
    <w:rsid w:val="009244D6"/>
    <w:rsid w:val="00953183"/>
    <w:rsid w:val="009623E3"/>
    <w:rsid w:val="00970CF5"/>
    <w:rsid w:val="0097594D"/>
    <w:rsid w:val="009A2798"/>
    <w:rsid w:val="009B0B61"/>
    <w:rsid w:val="009B1745"/>
    <w:rsid w:val="009C6EBA"/>
    <w:rsid w:val="009D5B41"/>
    <w:rsid w:val="009E2556"/>
    <w:rsid w:val="009F7B4E"/>
    <w:rsid w:val="00A02A45"/>
    <w:rsid w:val="00A22BF1"/>
    <w:rsid w:val="00A5051E"/>
    <w:rsid w:val="00A854F6"/>
    <w:rsid w:val="00A94922"/>
    <w:rsid w:val="00AA0EF6"/>
    <w:rsid w:val="00AB3947"/>
    <w:rsid w:val="00AD5EB9"/>
    <w:rsid w:val="00AD60F6"/>
    <w:rsid w:val="00B123DA"/>
    <w:rsid w:val="00B279CB"/>
    <w:rsid w:val="00B34100"/>
    <w:rsid w:val="00B445A2"/>
    <w:rsid w:val="00B521EE"/>
    <w:rsid w:val="00B523DB"/>
    <w:rsid w:val="00B54C7B"/>
    <w:rsid w:val="00B65890"/>
    <w:rsid w:val="00B8455D"/>
    <w:rsid w:val="00B94237"/>
    <w:rsid w:val="00B95A7D"/>
    <w:rsid w:val="00B978FC"/>
    <w:rsid w:val="00BA02D7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53C9"/>
    <w:rsid w:val="00D75E09"/>
    <w:rsid w:val="00D944A9"/>
    <w:rsid w:val="00DA6E62"/>
    <w:rsid w:val="00DB4476"/>
    <w:rsid w:val="00DC0028"/>
    <w:rsid w:val="00DD4A77"/>
    <w:rsid w:val="00DE6235"/>
    <w:rsid w:val="00DF6400"/>
    <w:rsid w:val="00E173E0"/>
    <w:rsid w:val="00E23AD0"/>
    <w:rsid w:val="00E2411E"/>
    <w:rsid w:val="00E309AA"/>
    <w:rsid w:val="00E3546B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A46B6"/>
    <w:rsid w:val="00EB421D"/>
    <w:rsid w:val="00EC23A5"/>
    <w:rsid w:val="00EC3A85"/>
    <w:rsid w:val="00EC563B"/>
    <w:rsid w:val="00EC7075"/>
    <w:rsid w:val="00ED268F"/>
    <w:rsid w:val="00EF72A3"/>
    <w:rsid w:val="00F02623"/>
    <w:rsid w:val="00F157C2"/>
    <w:rsid w:val="00F26B25"/>
    <w:rsid w:val="00F3200B"/>
    <w:rsid w:val="00F42D79"/>
    <w:rsid w:val="00F47E2A"/>
    <w:rsid w:val="00F65AD1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8</Pages>
  <Words>2655</Words>
  <Characters>15138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329</cp:revision>
  <dcterms:created xsi:type="dcterms:W3CDTF">2020-05-13T03:37:00Z</dcterms:created>
  <dcterms:modified xsi:type="dcterms:W3CDTF">2020-05-27T04:46:00Z</dcterms:modified>
</cp:coreProperties>
</file>